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74AD6" w14:textId="14C829E3" w:rsidR="00EB4E03" w:rsidRDefault="00EB4E03"/>
    <w:p w14:paraId="5DFB9D77" w14:textId="18D4BA52" w:rsidR="00A165BD" w:rsidRDefault="00A165BD"/>
    <w:p w14:paraId="33FC9855" w14:textId="7C6CC5B9" w:rsidR="00A165BD" w:rsidRDefault="00A165BD"/>
    <w:p w14:paraId="73EA4A08" w14:textId="291410E1" w:rsidR="00A165BD" w:rsidRDefault="00A165BD">
      <w:r>
        <w:t>March 25, 2021</w:t>
      </w:r>
    </w:p>
    <w:p w14:paraId="01D8554B" w14:textId="634CD1A5" w:rsidR="00A165BD" w:rsidRDefault="00A165BD"/>
    <w:p w14:paraId="15139803" w14:textId="20DC1384" w:rsidR="00A165BD" w:rsidRPr="00011BAE" w:rsidRDefault="00A165BD" w:rsidP="00011BAE">
      <w:pPr>
        <w:jc w:val="center"/>
        <w:rPr>
          <w:b/>
          <w:bCs/>
        </w:rPr>
      </w:pPr>
      <w:r w:rsidRPr="00011BAE">
        <w:rPr>
          <w:b/>
          <w:bCs/>
        </w:rPr>
        <w:t>Sullivan Appointed Town Supervisor</w:t>
      </w:r>
    </w:p>
    <w:p w14:paraId="05906B8F" w14:textId="107AF830" w:rsidR="00A165BD" w:rsidRDefault="00A165BD"/>
    <w:p w14:paraId="588FF57F" w14:textId="1383A680" w:rsidR="00A165BD" w:rsidRDefault="00A165BD">
      <w:r>
        <w:t xml:space="preserve">The Elmira Town Board has appointed former Supervisor David Sullivan to fill the vacancy created with the recent passing of Supervisor Neil Milliken.   </w:t>
      </w:r>
      <w:r w:rsidR="00011BAE">
        <w:t xml:space="preserve">Mr. </w:t>
      </w:r>
      <w:r>
        <w:t>Sullivan previously served as Town Supervisor from 2010-19 and, before that</w:t>
      </w:r>
      <w:r w:rsidR="00011BAE">
        <w:t>,</w:t>
      </w:r>
      <w:r>
        <w:t xml:space="preserve"> served as a Town Board member for 11 years.  </w:t>
      </w:r>
    </w:p>
    <w:p w14:paraId="16F8C7D1" w14:textId="5372C492" w:rsidR="00A165BD" w:rsidRDefault="00A165BD">
      <w:r>
        <w:t>Neil Milliken succeeded Mr. Sullivan on January 1, 2020</w:t>
      </w:r>
      <w:r w:rsidR="00011BAE">
        <w:t>.  Mr. Milliken passed away on March 3, 2021.  Mr. Sullivan was appointed to fill out the remainder of this year and must run this fall to serve out the remaining two years of Mr. Milliken’s term.</w:t>
      </w:r>
    </w:p>
    <w:p w14:paraId="74EBFBB0" w14:textId="1BFCFB9B" w:rsidR="0069779D" w:rsidRDefault="0069779D">
      <w:r>
        <w:t>Mr. Sullivan can be reached at 607-734-2031 or through email at supervisor@townofelmira.com.</w:t>
      </w:r>
    </w:p>
    <w:sectPr w:rsidR="00697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BD"/>
    <w:rsid w:val="00011BAE"/>
    <w:rsid w:val="0069779D"/>
    <w:rsid w:val="00703ABB"/>
    <w:rsid w:val="00A165BD"/>
    <w:rsid w:val="00EB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E12F"/>
  <w15:chartTrackingRefBased/>
  <w15:docId w15:val="{0C10A86F-0D09-438F-BAEB-07939E59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Tammy Stein</cp:lastModifiedBy>
  <cp:revision>2</cp:revision>
  <dcterms:created xsi:type="dcterms:W3CDTF">2021-03-25T15:53:00Z</dcterms:created>
  <dcterms:modified xsi:type="dcterms:W3CDTF">2021-03-25T15:53:00Z</dcterms:modified>
</cp:coreProperties>
</file>